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7155" w:rsidRDefault="00FE66E9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9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10"/>
        <w:gridCol w:w="1110"/>
        <w:gridCol w:w="1110"/>
        <w:gridCol w:w="990"/>
        <w:gridCol w:w="1455"/>
      </w:tblGrid>
      <w:tr w:rsidR="00FF7155">
        <w:trPr>
          <w:trHeight w:val="558"/>
        </w:trPr>
        <w:tc>
          <w:tcPr>
            <w:tcW w:w="9525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2024.05.</w:t>
            </w:r>
            <w:r w:rsidR="00030A7A">
              <w:rPr>
                <w:color w:val="000000"/>
              </w:rPr>
              <w:t>1</w:t>
            </w:r>
            <w:r w:rsidR="002429D2">
              <w:rPr>
                <w:color w:val="000000"/>
              </w:rPr>
              <w:t>5</w:t>
            </w:r>
            <w:r>
              <w:rPr>
                <w:rFonts w:hint="eastAsia"/>
                <w:color w:val="000000"/>
              </w:rPr>
              <w:t xml:space="preserve">                                     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2024.05.1</w:t>
            </w:r>
            <w:r w:rsidR="002429D2">
              <w:rPr>
                <w:color w:val="000000"/>
              </w:rPr>
              <w:t>6</w:t>
            </w:r>
          </w:p>
        </w:tc>
      </w:tr>
      <w:tr w:rsidR="00FF7155">
        <w:trPr>
          <w:trHeight w:val="390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7155" w:rsidRDefault="00FF715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F715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FF7155">
        <w:trPr>
          <w:trHeight w:val="390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F7155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F7155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F7155">
            <w:pPr>
              <w:jc w:val="center"/>
            </w:pPr>
          </w:p>
        </w:tc>
      </w:tr>
      <w:tr w:rsidR="00FF7155">
        <w:trPr>
          <w:trHeight w:val="38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t>0.0</w:t>
            </w:r>
            <w:r w:rsidR="002429D2">
              <w:t>9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2429D2">
            <w:pPr>
              <w:pStyle w:val="a7"/>
              <w:widowControl/>
              <w:jc w:val="center"/>
            </w:pPr>
            <w:r>
              <w:t>0.08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2429D2">
            <w:pPr>
              <w:pStyle w:val="a7"/>
              <w:widowControl/>
              <w:jc w:val="center"/>
            </w:pPr>
            <w:r>
              <w:t>0.09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FF7155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FF7155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FF7155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FF7155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mg/L)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762558">
            <w:pPr>
              <w:pStyle w:val="a7"/>
              <w:widowControl/>
              <w:jc w:val="center"/>
            </w:pPr>
            <w:r>
              <w:t>0.99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2429D2">
            <w:pPr>
              <w:pStyle w:val="a7"/>
              <w:widowControl/>
              <w:jc w:val="center"/>
            </w:pPr>
            <w:r>
              <w:t>0.93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762558">
            <w:pPr>
              <w:pStyle w:val="a7"/>
              <w:widowControl/>
              <w:jc w:val="center"/>
            </w:pPr>
            <w:r>
              <w:t>0.96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FF7155">
        <w:trPr>
          <w:trHeight w:val="449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2429D2">
            <w:pPr>
              <w:pStyle w:val="a7"/>
              <w:widowControl/>
              <w:jc w:val="center"/>
            </w:pPr>
            <w:r>
              <w:t>1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8C6832">
            <w:pPr>
              <w:pStyle w:val="a7"/>
              <w:widowControl/>
              <w:jc w:val="center"/>
            </w:pPr>
            <w:r>
              <w:t>1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FF7155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FF7155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FF7155">
        <w:trPr>
          <w:trHeight w:val="397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计，</w:t>
            </w:r>
            <w:r>
              <w:t>mg/L)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t>1.</w:t>
            </w:r>
            <w:r w:rsidR="002429D2">
              <w:t>76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2429D2">
            <w:pPr>
              <w:pStyle w:val="a7"/>
              <w:widowControl/>
              <w:jc w:val="center"/>
            </w:pPr>
            <w:r>
              <w:t>1.36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2429D2">
            <w:pPr>
              <w:pStyle w:val="a7"/>
              <w:widowControl/>
              <w:jc w:val="center"/>
            </w:pPr>
            <w:r>
              <w:t>1.57</w:t>
            </w:r>
            <w:bookmarkStart w:id="0" w:name="_GoBack"/>
            <w:bookmarkEnd w:id="0"/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FF7155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F7155">
            <w:pPr>
              <w:jc w:val="center"/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t>100.00%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</w:tbl>
    <w:p w:rsidR="00FF7155" w:rsidRDefault="00FE66E9">
      <w:pPr>
        <w:pStyle w:val="a7"/>
        <w:widowControl/>
        <w:spacing w:beforeLines="100" w:before="312" w:beforeAutospacing="0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说</w:t>
      </w:r>
      <w:r w:rsidR="00780C0F"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:rsidR="00FF7155" w:rsidRDefault="00FE66E9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:rsidR="00FF7155" w:rsidRDefault="00FE66E9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项指标检测结果，</w:t>
      </w:r>
    </w:p>
    <w:p w:rsidR="00FF7155" w:rsidRDefault="00FE66E9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:rsidR="00FF7155" w:rsidRDefault="00FE66E9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（三）上海青浦自来水有限公司出厂</w:t>
      </w:r>
      <w:proofErr w:type="gramStart"/>
      <w:r>
        <w:rPr>
          <w:color w:val="000000"/>
        </w:rPr>
        <w:t>水采</w:t>
      </w:r>
      <w:proofErr w:type="gramEnd"/>
      <w:r>
        <w:rPr>
          <w:color w:val="000000"/>
        </w:rPr>
        <w:t>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proofErr w:type="gramStart"/>
      <w:r>
        <w:rPr>
          <w:color w:val="000000"/>
        </w:rPr>
        <w:t>采用总</w:t>
      </w:r>
      <w:proofErr w:type="gramEnd"/>
      <w:r>
        <w:rPr>
          <w:color w:val="000000"/>
        </w:rPr>
        <w:t>氯。</w:t>
      </w:r>
    </w:p>
    <w:sectPr w:rsidR="00FF71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3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7734"/>
    <w:rsid w:val="00015305"/>
    <w:rsid w:val="00020947"/>
    <w:rsid w:val="00027DA8"/>
    <w:rsid w:val="00030A7A"/>
    <w:rsid w:val="00037C5F"/>
    <w:rsid w:val="0005394E"/>
    <w:rsid w:val="0005639B"/>
    <w:rsid w:val="00066627"/>
    <w:rsid w:val="000705D0"/>
    <w:rsid w:val="00085E64"/>
    <w:rsid w:val="000871DD"/>
    <w:rsid w:val="000933AF"/>
    <w:rsid w:val="000A7577"/>
    <w:rsid w:val="000B0DB6"/>
    <w:rsid w:val="000B4AE3"/>
    <w:rsid w:val="000C0945"/>
    <w:rsid w:val="000E1FD8"/>
    <w:rsid w:val="000F21C3"/>
    <w:rsid w:val="000F2B07"/>
    <w:rsid w:val="00111CCD"/>
    <w:rsid w:val="001146CF"/>
    <w:rsid w:val="00130306"/>
    <w:rsid w:val="00133661"/>
    <w:rsid w:val="00136039"/>
    <w:rsid w:val="001365AF"/>
    <w:rsid w:val="00177302"/>
    <w:rsid w:val="001808F3"/>
    <w:rsid w:val="00186E97"/>
    <w:rsid w:val="00187700"/>
    <w:rsid w:val="00195263"/>
    <w:rsid w:val="001B39F9"/>
    <w:rsid w:val="001B68EF"/>
    <w:rsid w:val="001D4D12"/>
    <w:rsid w:val="001E4C12"/>
    <w:rsid w:val="001F4DD7"/>
    <w:rsid w:val="001F7E51"/>
    <w:rsid w:val="00221956"/>
    <w:rsid w:val="00231166"/>
    <w:rsid w:val="002429D2"/>
    <w:rsid w:val="002450AA"/>
    <w:rsid w:val="00261DC6"/>
    <w:rsid w:val="00262716"/>
    <w:rsid w:val="00263236"/>
    <w:rsid w:val="0027342F"/>
    <w:rsid w:val="00274EF1"/>
    <w:rsid w:val="00281CB2"/>
    <w:rsid w:val="002827F0"/>
    <w:rsid w:val="00286088"/>
    <w:rsid w:val="00296293"/>
    <w:rsid w:val="002A2B82"/>
    <w:rsid w:val="002A438D"/>
    <w:rsid w:val="002B16C6"/>
    <w:rsid w:val="002C03C6"/>
    <w:rsid w:val="002C0A87"/>
    <w:rsid w:val="002C384A"/>
    <w:rsid w:val="002D236E"/>
    <w:rsid w:val="002D238C"/>
    <w:rsid w:val="002D2E71"/>
    <w:rsid w:val="002D3715"/>
    <w:rsid w:val="002D41D8"/>
    <w:rsid w:val="002E07B8"/>
    <w:rsid w:val="003117DB"/>
    <w:rsid w:val="003121AC"/>
    <w:rsid w:val="0032027F"/>
    <w:rsid w:val="00334280"/>
    <w:rsid w:val="00336B85"/>
    <w:rsid w:val="003428AC"/>
    <w:rsid w:val="00346CE7"/>
    <w:rsid w:val="00346D7B"/>
    <w:rsid w:val="00352310"/>
    <w:rsid w:val="00357584"/>
    <w:rsid w:val="00357A6B"/>
    <w:rsid w:val="00381C64"/>
    <w:rsid w:val="00382D21"/>
    <w:rsid w:val="00385485"/>
    <w:rsid w:val="003A5146"/>
    <w:rsid w:val="003B2017"/>
    <w:rsid w:val="003C487F"/>
    <w:rsid w:val="003D4B9F"/>
    <w:rsid w:val="003E29F4"/>
    <w:rsid w:val="003E5119"/>
    <w:rsid w:val="003F272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60DC"/>
    <w:rsid w:val="00446126"/>
    <w:rsid w:val="0045514B"/>
    <w:rsid w:val="00457658"/>
    <w:rsid w:val="00477DCF"/>
    <w:rsid w:val="004809B5"/>
    <w:rsid w:val="00482472"/>
    <w:rsid w:val="004905FB"/>
    <w:rsid w:val="00491BA9"/>
    <w:rsid w:val="004937B1"/>
    <w:rsid w:val="00494A78"/>
    <w:rsid w:val="004A38E2"/>
    <w:rsid w:val="004B0CEA"/>
    <w:rsid w:val="004B6780"/>
    <w:rsid w:val="004C3622"/>
    <w:rsid w:val="004C4C16"/>
    <w:rsid w:val="004D76A4"/>
    <w:rsid w:val="004E39C7"/>
    <w:rsid w:val="004F59FE"/>
    <w:rsid w:val="00501DC1"/>
    <w:rsid w:val="005153A2"/>
    <w:rsid w:val="00520D99"/>
    <w:rsid w:val="00536981"/>
    <w:rsid w:val="00541D0E"/>
    <w:rsid w:val="0054304E"/>
    <w:rsid w:val="00544DD0"/>
    <w:rsid w:val="0055151A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6038"/>
    <w:rsid w:val="005B6A4A"/>
    <w:rsid w:val="005C0B1C"/>
    <w:rsid w:val="005C3637"/>
    <w:rsid w:val="005C5C32"/>
    <w:rsid w:val="005F0193"/>
    <w:rsid w:val="00604F89"/>
    <w:rsid w:val="00605105"/>
    <w:rsid w:val="00606199"/>
    <w:rsid w:val="00616555"/>
    <w:rsid w:val="00631184"/>
    <w:rsid w:val="00640E3C"/>
    <w:rsid w:val="00647268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34EF"/>
    <w:rsid w:val="006A497D"/>
    <w:rsid w:val="006B144F"/>
    <w:rsid w:val="006D2623"/>
    <w:rsid w:val="006F6D63"/>
    <w:rsid w:val="00703A36"/>
    <w:rsid w:val="007110EE"/>
    <w:rsid w:val="0071341B"/>
    <w:rsid w:val="00713C0B"/>
    <w:rsid w:val="00720A83"/>
    <w:rsid w:val="00741A1F"/>
    <w:rsid w:val="0074258F"/>
    <w:rsid w:val="00750166"/>
    <w:rsid w:val="00762558"/>
    <w:rsid w:val="00780C0F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4435"/>
    <w:rsid w:val="007E72EA"/>
    <w:rsid w:val="007F693D"/>
    <w:rsid w:val="00805834"/>
    <w:rsid w:val="00806367"/>
    <w:rsid w:val="0081379F"/>
    <w:rsid w:val="00817936"/>
    <w:rsid w:val="00832A20"/>
    <w:rsid w:val="008333D4"/>
    <w:rsid w:val="00837C9A"/>
    <w:rsid w:val="00862F95"/>
    <w:rsid w:val="008630FC"/>
    <w:rsid w:val="008656FA"/>
    <w:rsid w:val="00866D59"/>
    <w:rsid w:val="0089295B"/>
    <w:rsid w:val="00893307"/>
    <w:rsid w:val="008B2BAF"/>
    <w:rsid w:val="008B2C5D"/>
    <w:rsid w:val="008B3424"/>
    <w:rsid w:val="008C6832"/>
    <w:rsid w:val="008D0829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40F3B"/>
    <w:rsid w:val="009707DD"/>
    <w:rsid w:val="00971BF8"/>
    <w:rsid w:val="00973BC4"/>
    <w:rsid w:val="00981D20"/>
    <w:rsid w:val="00992D2B"/>
    <w:rsid w:val="009A0C20"/>
    <w:rsid w:val="009A14AD"/>
    <w:rsid w:val="009B2BE4"/>
    <w:rsid w:val="009B39D0"/>
    <w:rsid w:val="009C05EB"/>
    <w:rsid w:val="009D34D1"/>
    <w:rsid w:val="009E22B2"/>
    <w:rsid w:val="009F1A25"/>
    <w:rsid w:val="009F277F"/>
    <w:rsid w:val="009F5920"/>
    <w:rsid w:val="009F62DA"/>
    <w:rsid w:val="00A01A86"/>
    <w:rsid w:val="00A0324E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A759B"/>
    <w:rsid w:val="00AD117F"/>
    <w:rsid w:val="00AE0A12"/>
    <w:rsid w:val="00AE14C0"/>
    <w:rsid w:val="00AE70EA"/>
    <w:rsid w:val="00B33EE3"/>
    <w:rsid w:val="00B3652F"/>
    <w:rsid w:val="00B52FDC"/>
    <w:rsid w:val="00B61755"/>
    <w:rsid w:val="00B8740B"/>
    <w:rsid w:val="00B91A89"/>
    <w:rsid w:val="00B93F2C"/>
    <w:rsid w:val="00B971CF"/>
    <w:rsid w:val="00BB19FA"/>
    <w:rsid w:val="00BC098D"/>
    <w:rsid w:val="00BC099E"/>
    <w:rsid w:val="00BD0230"/>
    <w:rsid w:val="00BD3712"/>
    <w:rsid w:val="00BD46B8"/>
    <w:rsid w:val="00BE3411"/>
    <w:rsid w:val="00BE7FF4"/>
    <w:rsid w:val="00BF35A2"/>
    <w:rsid w:val="00C05223"/>
    <w:rsid w:val="00C10088"/>
    <w:rsid w:val="00C233C2"/>
    <w:rsid w:val="00C25800"/>
    <w:rsid w:val="00C2620B"/>
    <w:rsid w:val="00C424BB"/>
    <w:rsid w:val="00C54CD3"/>
    <w:rsid w:val="00C60FBD"/>
    <w:rsid w:val="00C65728"/>
    <w:rsid w:val="00C77E29"/>
    <w:rsid w:val="00C905F1"/>
    <w:rsid w:val="00CA1F21"/>
    <w:rsid w:val="00CA3919"/>
    <w:rsid w:val="00CA64E3"/>
    <w:rsid w:val="00CA6FCF"/>
    <w:rsid w:val="00CA7907"/>
    <w:rsid w:val="00CB2063"/>
    <w:rsid w:val="00CB3803"/>
    <w:rsid w:val="00CC051A"/>
    <w:rsid w:val="00CC0FF9"/>
    <w:rsid w:val="00D148DA"/>
    <w:rsid w:val="00D14CA4"/>
    <w:rsid w:val="00D25C85"/>
    <w:rsid w:val="00D348C1"/>
    <w:rsid w:val="00D70725"/>
    <w:rsid w:val="00D91D84"/>
    <w:rsid w:val="00D97E3B"/>
    <w:rsid w:val="00DA2AA0"/>
    <w:rsid w:val="00DA68CA"/>
    <w:rsid w:val="00DA7CD6"/>
    <w:rsid w:val="00DC423B"/>
    <w:rsid w:val="00DD13AA"/>
    <w:rsid w:val="00DD1BF0"/>
    <w:rsid w:val="00DE2C13"/>
    <w:rsid w:val="00DF3397"/>
    <w:rsid w:val="00E03BF6"/>
    <w:rsid w:val="00E05155"/>
    <w:rsid w:val="00E107B3"/>
    <w:rsid w:val="00E36654"/>
    <w:rsid w:val="00E42914"/>
    <w:rsid w:val="00E57912"/>
    <w:rsid w:val="00EA012E"/>
    <w:rsid w:val="00EB131E"/>
    <w:rsid w:val="00EB681E"/>
    <w:rsid w:val="00EC2BF1"/>
    <w:rsid w:val="00EC75EC"/>
    <w:rsid w:val="00EE5BFF"/>
    <w:rsid w:val="00EF1EFE"/>
    <w:rsid w:val="00EF3DC6"/>
    <w:rsid w:val="00EF4FBA"/>
    <w:rsid w:val="00EF69B7"/>
    <w:rsid w:val="00F143CC"/>
    <w:rsid w:val="00F31CFD"/>
    <w:rsid w:val="00F35E36"/>
    <w:rsid w:val="00F5255F"/>
    <w:rsid w:val="00F53F01"/>
    <w:rsid w:val="00F55CE5"/>
    <w:rsid w:val="00F55DA4"/>
    <w:rsid w:val="00F63DBD"/>
    <w:rsid w:val="00F7189A"/>
    <w:rsid w:val="00F718B1"/>
    <w:rsid w:val="00F744EF"/>
    <w:rsid w:val="00F76E27"/>
    <w:rsid w:val="00F81E34"/>
    <w:rsid w:val="00F82654"/>
    <w:rsid w:val="00FA0B3C"/>
    <w:rsid w:val="00FA38ED"/>
    <w:rsid w:val="00FB43FD"/>
    <w:rsid w:val="00FB515C"/>
    <w:rsid w:val="00FC5468"/>
    <w:rsid w:val="00FC6830"/>
    <w:rsid w:val="00FD6202"/>
    <w:rsid w:val="00FE07EE"/>
    <w:rsid w:val="00FE66E9"/>
    <w:rsid w:val="00FF2178"/>
    <w:rsid w:val="00FF7155"/>
    <w:rsid w:val="0100197E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A94539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D10F9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2074C7"/>
    <w:rsid w:val="129A293A"/>
    <w:rsid w:val="12A9504D"/>
    <w:rsid w:val="12AC00B4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7060157"/>
    <w:rsid w:val="171C1915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4105B6"/>
    <w:rsid w:val="1C5D2960"/>
    <w:rsid w:val="1C967389"/>
    <w:rsid w:val="1C9A14F1"/>
    <w:rsid w:val="1CB940C9"/>
    <w:rsid w:val="1CC0541F"/>
    <w:rsid w:val="1D0010D4"/>
    <w:rsid w:val="1D0F2016"/>
    <w:rsid w:val="1D2020E2"/>
    <w:rsid w:val="1D3F2940"/>
    <w:rsid w:val="1DAE5F46"/>
    <w:rsid w:val="1DB95A28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BE73B8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3B05D75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EF1AC2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F1722D8"/>
    <w:rsid w:val="3F1C06CA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EA5AD5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EC5E1D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A723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ACD4527"/>
    <w:rsid w:val="7B0F6427"/>
    <w:rsid w:val="7B4974A1"/>
    <w:rsid w:val="7B5F3B67"/>
    <w:rsid w:val="7B626040"/>
    <w:rsid w:val="7B6B1A22"/>
    <w:rsid w:val="7B864DB7"/>
    <w:rsid w:val="7BA53EF6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150A78"/>
  <w15:docId w15:val="{C5808FF9-2157-43EC-85B0-5003FDBC5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autoRedefine/>
    <w:qFormat/>
    <w:rPr>
      <w:color w:val="000000"/>
      <w:u w:val="single"/>
    </w:rPr>
  </w:style>
  <w:style w:type="character" w:styleId="a9">
    <w:name w:val="Hyperlink"/>
    <w:basedOn w:val="a0"/>
    <w:qFormat/>
    <w:rPr>
      <w:color w:val="000000"/>
      <w:u w:val="single"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82</Words>
  <Characters>469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273</cp:revision>
  <dcterms:created xsi:type="dcterms:W3CDTF">2018-09-19T01:19:00Z</dcterms:created>
  <dcterms:modified xsi:type="dcterms:W3CDTF">2024-05-16T00:00:00Z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D1C5FDAB7F6B48ED826B2ACFEE99ECD1_13</vt:lpwstr>
  </property>
</Properties>
</file>