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2020年4月11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5FA58A7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E7510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2020-04-14T01:55:37Z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